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0122F832" w:rsidR="002716EA" w:rsidRPr="00405BBF" w:rsidRDefault="002716EA" w:rsidP="002716EA">
      <w:pPr>
        <w:pStyle w:val="phitekst"/>
        <w:numPr>
          <w:ilvl w:val="0"/>
          <w:numId w:val="0"/>
        </w:numPr>
        <w:spacing w:before="0" w:after="0"/>
        <w:jc w:val="both"/>
      </w:pPr>
      <w:r w:rsidRPr="008D41E8">
        <w:t xml:space="preserve">Riigimetsa Majandamise Keskus (edaspidi Hankija) teeb ettepaneku esitada pakkumus </w:t>
      </w:r>
      <w:r w:rsidR="00494AA6" w:rsidRPr="008D41E8">
        <w:t>dünaamilise hankesüsteemi „</w:t>
      </w:r>
      <w:r w:rsidR="00176BE3" w:rsidRPr="008D41E8">
        <w:t>Maakorraldustoimingud</w:t>
      </w:r>
      <w:r w:rsidR="00494AA6" w:rsidRPr="008D41E8">
        <w:t xml:space="preserve">“ (viitenumber </w:t>
      </w:r>
      <w:r w:rsidR="00176BE3" w:rsidRPr="008D41E8">
        <w:t>292952</w:t>
      </w:r>
      <w:r w:rsidR="00494AA6" w:rsidRPr="008D41E8">
        <w:t>) piiratud hankemenetluse</w:t>
      </w:r>
      <w:r w:rsidRPr="008D41E8">
        <w:t>s</w:t>
      </w:r>
      <w:r w:rsidR="00494AA6" w:rsidRPr="008D41E8">
        <w:t xml:space="preserve"> „</w:t>
      </w:r>
      <w:r w:rsidR="008D41E8" w:rsidRPr="008D41E8">
        <w:t xml:space="preserve">Katastrimõõdistamine maakorraldustoimingu läbiviimiseks </w:t>
      </w:r>
      <w:r w:rsidR="009A4AA6">
        <w:t xml:space="preserve">Tartu </w:t>
      </w:r>
      <w:r w:rsidR="008D41E8" w:rsidRPr="008D41E8">
        <w:t xml:space="preserve"> maakonnas</w:t>
      </w:r>
      <w:r w:rsidRPr="008D41E8">
        <w:t xml:space="preserve">“ (viitenumber </w:t>
      </w:r>
      <w:r w:rsidR="003207BD" w:rsidRPr="003207BD">
        <w:t>299620</w:t>
      </w:r>
      <w:r w:rsidRPr="008D41E8">
        <w:t>)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w:t>
      </w:r>
      <w:proofErr w:type="spellStart"/>
      <w:r w:rsidRPr="00405BBF">
        <w:rPr>
          <w:rFonts w:cs="Times New Roman"/>
          <w:szCs w:val="24"/>
        </w:rPr>
        <w:t>eRHRis</w:t>
      </w:r>
      <w:proofErr w:type="spellEnd"/>
      <w:r w:rsidRPr="00405BBF">
        <w:rPr>
          <w:rFonts w:cs="Times New Roman"/>
          <w:szCs w:val="24"/>
        </w:rPr>
        <w:t xml:space="preserve"> käesoleva hanke raames avaldatud ja viidatud dokumentidest. Erinevuste korral hanketeates ja teistes </w:t>
      </w:r>
      <w:proofErr w:type="spellStart"/>
      <w:r w:rsidRPr="00405BBF">
        <w:rPr>
          <w:rFonts w:cs="Times New Roman"/>
          <w:szCs w:val="24"/>
        </w:rPr>
        <w:t>RHADs</w:t>
      </w:r>
      <w:proofErr w:type="spellEnd"/>
      <w:r w:rsidRPr="00405BBF">
        <w:rPr>
          <w:rFonts w:cs="Times New Roman"/>
          <w:szCs w:val="24"/>
        </w:rPr>
        <w:t xml:space="preserve"> esitatud teabe vahel lähtutakse hanketeates esitatust. Samuti, kui huvitatud isik ei ole esitanud hankemenetluse käigus küsimusi </w:t>
      </w:r>
      <w:proofErr w:type="spellStart"/>
      <w:r w:rsidRPr="00405BBF">
        <w:rPr>
          <w:rFonts w:cs="Times New Roman"/>
          <w:szCs w:val="24"/>
        </w:rPr>
        <w:t>RHADs</w:t>
      </w:r>
      <w:proofErr w:type="spellEnd"/>
      <w:r w:rsidRPr="00405BBF">
        <w:rPr>
          <w:rFonts w:cs="Times New Roman"/>
          <w:szCs w:val="24"/>
        </w:rPr>
        <w:t xml:space="preserve">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 xml:space="preserve">Iga viidet, mille hankija teeb </w:t>
      </w:r>
      <w:proofErr w:type="spellStart"/>
      <w:r w:rsidRPr="00405BBF">
        <w:rPr>
          <w:rFonts w:cs="Times New Roman"/>
          <w:szCs w:val="24"/>
        </w:rPr>
        <w:t>RHADs</w:t>
      </w:r>
      <w:proofErr w:type="spellEnd"/>
      <w:r w:rsidRPr="00405BBF">
        <w:rPr>
          <w:rFonts w:cs="Times New Roman"/>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405BBF">
        <w:rPr>
          <w:rFonts w:cs="Times New Roman"/>
          <w:szCs w:val="24"/>
        </w:rPr>
        <w:t>RHADs</w:t>
      </w:r>
      <w:proofErr w:type="spellEnd"/>
      <w:r w:rsidRPr="00405BBF">
        <w:rPr>
          <w:rFonts w:cs="Times New Roman"/>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399FC672" w:rsidR="002716EA" w:rsidRPr="003207BD" w:rsidRDefault="002716EA" w:rsidP="003207BD">
      <w:pPr>
        <w:pStyle w:val="11"/>
        <w:rPr>
          <w:rFonts w:cs="Times New Roman"/>
          <w:szCs w:val="24"/>
        </w:rPr>
      </w:pPr>
      <w:bookmarkStart w:id="1" w:name="_Toc350958044"/>
      <w:r w:rsidRPr="00405BBF">
        <w:t xml:space="preserve">Käesoleva hanke </w:t>
      </w:r>
      <w:r w:rsidR="003074CB" w:rsidRPr="00405BBF">
        <w:t>tulemusel tellitakse</w:t>
      </w:r>
      <w:bookmarkEnd w:id="1"/>
      <w:r w:rsidR="008D41E8">
        <w:t xml:space="preserve"> </w:t>
      </w:r>
      <w:r w:rsidR="000C2CAE">
        <w:t>k</w:t>
      </w:r>
      <w:r w:rsidR="008D41E8" w:rsidRPr="008D41E8">
        <w:t>atastrimõõdistami</w:t>
      </w:r>
      <w:r w:rsidR="000C2CAE">
        <w:t>st</w:t>
      </w:r>
      <w:r w:rsidR="008D41E8" w:rsidRPr="008D41E8">
        <w:t xml:space="preserve"> maakorraldustoimingute läbiviimise eesmärgil </w:t>
      </w:r>
      <w:r w:rsidR="003207BD" w:rsidRPr="003207BD">
        <w:rPr>
          <w:rFonts w:cs="Times New Roman"/>
          <w:szCs w:val="24"/>
        </w:rPr>
        <w:t>Tartu maakonnas, Peipsiääre vallas, Matjama külas.</w:t>
      </w:r>
    </w:p>
    <w:p w14:paraId="7876C57F" w14:textId="77777777" w:rsidR="002A568D" w:rsidRDefault="002A568D" w:rsidP="002A568D">
      <w:pPr>
        <w:pStyle w:val="11"/>
      </w:pPr>
      <w:r>
        <w:t>Töö teostamise tähtaeg on 4 kuud hankelepingu sõlmimisest.</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Default="008567F6" w:rsidP="008567F6">
      <w:pPr>
        <w:pStyle w:val="11"/>
        <w:rPr>
          <w:rFonts w:cs="Times New Roman"/>
          <w:szCs w:val="24"/>
        </w:rPr>
      </w:pPr>
      <w:r w:rsidRPr="00405BBF">
        <w:rPr>
          <w:rFonts w:cs="Times New Roman"/>
          <w:szCs w:val="24"/>
        </w:rPr>
        <w:t>Pakkumuse maksumus peab olema lõplik ja sisaldama kõiki kulusid vastavalt RHAD-</w:t>
      </w:r>
      <w:proofErr w:type="spellStart"/>
      <w:r w:rsidRPr="00405BBF">
        <w:rPr>
          <w:rFonts w:cs="Times New Roman"/>
          <w:szCs w:val="24"/>
        </w:rPr>
        <w:t>le</w:t>
      </w:r>
      <w:proofErr w:type="spellEnd"/>
      <w:r w:rsidRPr="00405BBF">
        <w:rPr>
          <w:rFonts w:cs="Times New Roman"/>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p>
    <w:p w14:paraId="6BAAC2D3" w14:textId="77777777" w:rsidR="003D05FB" w:rsidRDefault="003D05FB" w:rsidP="003D05FB">
      <w:pPr>
        <w:pStyle w:val="11"/>
      </w:pPr>
      <w:r>
        <w:t xml:space="preserve">Pakkumuses tuleb arvestada nende tööde teostamisega, mis ei ole hanke alusdokumentides otseselt kirjeldatud, kuid tulenevad kehtivatest õigusaktidest, tehnilistest normidest, standarditest ja vastavate ametkondade nõuetest. </w:t>
      </w:r>
    </w:p>
    <w:p w14:paraId="5C639407" w14:textId="3CCD5317" w:rsidR="008567F6" w:rsidRPr="00405BBF" w:rsidRDefault="008567F6" w:rsidP="008567F6">
      <w:pPr>
        <w:pStyle w:val="11"/>
        <w:rPr>
          <w:rFonts w:cs="Times New Roman"/>
          <w:szCs w:val="24"/>
          <w:shd w:val="clear" w:color="auto" w:fill="FFFFFF"/>
        </w:rPr>
      </w:pPr>
      <w:r w:rsidRPr="00405BBF">
        <w:rPr>
          <w:rFonts w:cs="Times New Roman"/>
          <w:szCs w:val="24"/>
        </w:rPr>
        <w:t>Hankija ei hüvita 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proofErr w:type="spellStart"/>
      <w:r w:rsidRPr="00405BBF">
        <w:rPr>
          <w:rFonts w:cs="Times New Roman"/>
          <w:i/>
          <w:iCs/>
          <w:szCs w:val="24"/>
        </w:rPr>
        <w:t>force</w:t>
      </w:r>
      <w:proofErr w:type="spellEnd"/>
      <w:r w:rsidRPr="00405BBF">
        <w:rPr>
          <w:rFonts w:cs="Times New Roman"/>
          <w:i/>
          <w:iCs/>
          <w:szCs w:val="24"/>
        </w:rPr>
        <w:t xml:space="preserve"> </w:t>
      </w:r>
      <w:proofErr w:type="spellStart"/>
      <w:r w:rsidRPr="00405BBF">
        <w:rPr>
          <w:rFonts w:cs="Times New Roman"/>
          <w:i/>
          <w:iCs/>
          <w:szCs w:val="24"/>
        </w:rPr>
        <w:t>majeure</w:t>
      </w:r>
      <w:proofErr w:type="spellEnd"/>
      <w:r w:rsidRPr="00405BBF">
        <w:rPr>
          <w:rFonts w:cs="Times New Roman"/>
          <w:szCs w:val="24"/>
        </w:rPr>
        <w:t>) toime võimalused.</w:t>
      </w:r>
    </w:p>
    <w:p w14:paraId="4E5328CE" w14:textId="77777777" w:rsidR="008567F6"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lastRenderedPageBreak/>
        <w:t>PAKKUMUSTE HINDAMINE</w:t>
      </w:r>
    </w:p>
    <w:p w14:paraId="255693FA" w14:textId="31B7A2C8" w:rsidR="002716EA"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 xml:space="preserve">Hankija arvestab majanduslikult soodsaima pakkumuse väljaselgitamisel ainult pakkumuse maksumust ja tunnistab edukaks </w:t>
      </w:r>
      <w:r w:rsidR="00424562">
        <w:rPr>
          <w:rFonts w:cs="Times New Roman"/>
          <w:szCs w:val="24"/>
        </w:rPr>
        <w:t>madalaima</w:t>
      </w:r>
      <w:r w:rsidR="008D7FDC" w:rsidRPr="00405BBF">
        <w:rPr>
          <w:rFonts w:cs="Times New Roman"/>
          <w:szCs w:val="24"/>
        </w:rPr>
        <w:t xml:space="preserve"> </w:t>
      </w:r>
      <w:r w:rsidR="00424562">
        <w:rPr>
          <w:rFonts w:cs="Times New Roman"/>
          <w:szCs w:val="24"/>
        </w:rPr>
        <w:t>maksumusega</w:t>
      </w:r>
      <w:r w:rsidR="008D7FDC" w:rsidRPr="00405BBF">
        <w:rPr>
          <w:rFonts w:cs="Times New Roman"/>
          <w:szCs w:val="24"/>
        </w:rPr>
        <w:t xml:space="preserve"> (suurima punktisummaga) pakkumuse</w:t>
      </w:r>
      <w:r w:rsidRPr="00405BBF">
        <w:rPr>
          <w:rFonts w:cs="Times New Roman"/>
          <w:szCs w:val="24"/>
        </w:rPr>
        <w:t xml:space="preserve">. </w:t>
      </w:r>
    </w:p>
    <w:p w14:paraId="35B33392" w14:textId="77777777" w:rsidR="00974306" w:rsidRPr="00882D5C" w:rsidRDefault="00974306" w:rsidP="00974306">
      <w:pPr>
        <w:pStyle w:val="11"/>
        <w:rPr>
          <w:rFonts w:cs="Times New Roman"/>
          <w:szCs w:val="24"/>
        </w:rPr>
      </w:pPr>
      <w:r w:rsidRPr="00882D5C">
        <w:rPr>
          <w:rFonts w:cs="Times New Roman"/>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CE27A8" w14:textId="48550CC0" w:rsidR="00974306" w:rsidRPr="00882D5C" w:rsidRDefault="00974306" w:rsidP="00974306">
      <w:pPr>
        <w:pStyle w:val="11"/>
        <w:rPr>
          <w:rFonts w:cs="Times New Roman"/>
          <w:szCs w:val="24"/>
        </w:rPr>
      </w:pPr>
      <w:r w:rsidRPr="00882D5C">
        <w:rPr>
          <w:rFonts w:cs="Times New Roman"/>
          <w:szCs w:val="24"/>
        </w:rPr>
        <w:t xml:space="preserve">Juhul, kui hankija ei rakenda punktis </w:t>
      </w:r>
      <w:r w:rsidR="009145CD">
        <w:rPr>
          <w:rFonts w:cs="Times New Roman"/>
          <w:szCs w:val="24"/>
        </w:rPr>
        <w:t>4</w:t>
      </w:r>
      <w:r w:rsidRPr="00882D5C">
        <w:rPr>
          <w:rFonts w:cs="Times New Roman"/>
          <w:szCs w:val="24"/>
        </w:rPr>
        <w:t>.2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577ABE6" w14:textId="4DE03E75"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 xml:space="preserve">võrdselt </w:t>
      </w:r>
      <w:r w:rsidR="009145CD" w:rsidRPr="007A4DB4">
        <w:rPr>
          <w:rFonts w:cs="Times New Roman"/>
          <w:szCs w:val="24"/>
        </w:rPr>
        <w:t>madala</w:t>
      </w:r>
      <w:r w:rsidR="009145CD">
        <w:rPr>
          <w:rFonts w:cs="Times New Roman"/>
          <w:szCs w:val="24"/>
        </w:rPr>
        <w:t>i</w:t>
      </w:r>
      <w:r w:rsidR="009145CD" w:rsidRPr="007A4DB4">
        <w:rPr>
          <w:rFonts w:cs="Times New Roman"/>
          <w:szCs w:val="24"/>
        </w:rPr>
        <w:t xml:space="preserve">ma kogumaksumusega </w:t>
      </w:r>
      <w:r w:rsidR="009F5B49" w:rsidRPr="00405BBF">
        <w:rPr>
          <w:rFonts w:cs="Times New Roman"/>
          <w:szCs w:val="24"/>
        </w:rPr>
        <w:t>(suurima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0C8315B4" w14:textId="026686B4" w:rsidR="0063791F" w:rsidRPr="00405BBF" w:rsidRDefault="007849C0" w:rsidP="00E427F2">
      <w:pPr>
        <w:pStyle w:val="11"/>
        <w:rPr>
          <w:rFonts w:cs="Times New Roman"/>
          <w:szCs w:val="24"/>
        </w:rPr>
      </w:pPr>
      <w:r>
        <w:rPr>
          <w:rFonts w:cs="Times New Roman"/>
          <w:szCs w:val="24"/>
        </w:rPr>
        <w:t>Hankeleping</w:t>
      </w:r>
      <w:r w:rsidRPr="1EF7BCA6">
        <w:rPr>
          <w:rFonts w:cs="Times New Roman"/>
          <w:szCs w:val="24"/>
        </w:rPr>
        <w:t xml:space="preserve"> sõlmitakse ühe edukaks tunnistatud pakkujaga </w:t>
      </w:r>
      <w:r>
        <w:rPr>
          <w:rFonts w:cs="Times New Roman"/>
          <w:szCs w:val="24"/>
        </w:rPr>
        <w:t>hankeleping</w:t>
      </w:r>
      <w:r w:rsidRPr="1EF7BCA6">
        <w:rPr>
          <w:rFonts w:cs="Times New Roman"/>
          <w:szCs w:val="24"/>
        </w:rPr>
        <w:t xml:space="preserve">u projektis kindlaksmääratud tingimustel. </w:t>
      </w:r>
      <w:r>
        <w:rPr>
          <w:rFonts w:cs="Times New Roman"/>
          <w:szCs w:val="24"/>
        </w:rPr>
        <w:t>Hankeleping</w:t>
      </w:r>
      <w:r w:rsidRPr="1EF7BCA6">
        <w:rPr>
          <w:rFonts w:cs="Times New Roman"/>
          <w:szCs w:val="24"/>
        </w:rPr>
        <w:t>uga ei võrdsustata edukaks tunnistatud pakkumust, vaid sõlmitakse leping eraldi dokumendina</w:t>
      </w:r>
      <w:r w:rsidR="002716EA" w:rsidRPr="00405BBF">
        <w:rPr>
          <w:rFonts w:cs="Times New Roman"/>
          <w:szCs w:val="24"/>
        </w:rPr>
        <w:t>.</w:t>
      </w:r>
      <w:r w:rsidR="0063791F" w:rsidRPr="00405BBF">
        <w:rPr>
          <w:rFonts w:cs="Times New Roman"/>
          <w:szCs w:val="24"/>
        </w:rPr>
        <w:t xml:space="preserve"> </w:t>
      </w:r>
    </w:p>
    <w:p w14:paraId="4DEA949B" w14:textId="77777777" w:rsidR="00CB1705" w:rsidRPr="00001532" w:rsidRDefault="00CB1705" w:rsidP="00CB1705">
      <w:pPr>
        <w:pStyle w:val="11"/>
        <w:rPr>
          <w:rFonts w:cs="Times New Roman"/>
          <w:szCs w:val="24"/>
        </w:rPr>
      </w:pPr>
      <w:r w:rsidRPr="00001532">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B53EA5B" w14:textId="77777777" w:rsidR="00CB1705" w:rsidRPr="00001532" w:rsidRDefault="00CB1705" w:rsidP="00CB1705">
      <w:pPr>
        <w:pStyle w:val="11"/>
        <w:rPr>
          <w:rFonts w:cs="Times New Roman"/>
          <w:szCs w:val="24"/>
        </w:rPr>
      </w:pPr>
      <w:r w:rsidRPr="00001532">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34CD2B15" w14:textId="1D527C0E" w:rsidR="0015104E" w:rsidRPr="00405BBF" w:rsidRDefault="00CB1705" w:rsidP="00CB1705">
      <w:pPr>
        <w:pStyle w:val="11"/>
        <w:rPr>
          <w:rFonts w:cs="Times New Roman"/>
          <w:szCs w:val="24"/>
        </w:rPr>
      </w:pPr>
      <w:r w:rsidRPr="00001532">
        <w:rPr>
          <w:rFonts w:cs="Times New Roman"/>
          <w:szCs w:val="24"/>
        </w:rPr>
        <w:lastRenderedPageBreak/>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proofErr w:type="spellStart"/>
      <w:r w:rsidRPr="00001532">
        <w:rPr>
          <w:rFonts w:cs="Times New Roman"/>
          <w:szCs w:val="24"/>
        </w:rPr>
        <w:t>kättesaaduks</w:t>
      </w:r>
      <w:proofErr w:type="spellEnd"/>
      <w:r w:rsidRPr="00001532">
        <w:rPr>
          <w:rFonts w:cs="Times New Roman"/>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r w:rsidR="0015104E" w:rsidRPr="00405BBF">
        <w:rPr>
          <w:rFonts w:cs="Times New Roman"/>
          <w:szCs w:val="24"/>
        </w:rPr>
        <w:t xml:space="preserve">.  </w:t>
      </w:r>
    </w:p>
    <w:p w14:paraId="79B53E06" w14:textId="77777777" w:rsidR="00CA0E51" w:rsidRPr="00405BBF" w:rsidRDefault="00CA0E51" w:rsidP="00CB1705">
      <w:pPr>
        <w:widowControl w:val="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64511" w14:textId="77777777" w:rsidR="00E35969" w:rsidRDefault="00E35969" w:rsidP="007D5A07">
      <w:r>
        <w:separator/>
      </w:r>
    </w:p>
  </w:endnote>
  <w:endnote w:type="continuationSeparator" w:id="0">
    <w:p w14:paraId="0DED85E3" w14:textId="77777777" w:rsidR="00E35969" w:rsidRDefault="00E35969"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1E726" w14:textId="77777777" w:rsidR="00E35969" w:rsidRDefault="00E35969" w:rsidP="007D5A07">
      <w:r>
        <w:separator/>
      </w:r>
    </w:p>
  </w:footnote>
  <w:footnote w:type="continuationSeparator" w:id="0">
    <w:p w14:paraId="40A6750D" w14:textId="77777777" w:rsidR="00E35969" w:rsidRDefault="00E35969"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716"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 w:numId="17" w16cid:durableId="654601343">
    <w:abstractNumId w:val="5"/>
  </w:num>
  <w:num w:numId="18" w16cid:durableId="1875994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3918050">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55AAE"/>
    <w:rsid w:val="00065EBB"/>
    <w:rsid w:val="000A4B04"/>
    <w:rsid w:val="000C2CAE"/>
    <w:rsid w:val="000C7F7C"/>
    <w:rsid w:val="000D4FDF"/>
    <w:rsid w:val="000F1939"/>
    <w:rsid w:val="00114224"/>
    <w:rsid w:val="00130431"/>
    <w:rsid w:val="001500B5"/>
    <w:rsid w:val="0015104E"/>
    <w:rsid w:val="0015760D"/>
    <w:rsid w:val="00161833"/>
    <w:rsid w:val="001734CF"/>
    <w:rsid w:val="00176BE3"/>
    <w:rsid w:val="00185584"/>
    <w:rsid w:val="001C142B"/>
    <w:rsid w:val="001D72B2"/>
    <w:rsid w:val="001E79AC"/>
    <w:rsid w:val="001F0C7B"/>
    <w:rsid w:val="00204A17"/>
    <w:rsid w:val="00232B70"/>
    <w:rsid w:val="002716EA"/>
    <w:rsid w:val="00280D12"/>
    <w:rsid w:val="00285828"/>
    <w:rsid w:val="00285C7C"/>
    <w:rsid w:val="002A11B9"/>
    <w:rsid w:val="002A568D"/>
    <w:rsid w:val="002C3FCB"/>
    <w:rsid w:val="003074CB"/>
    <w:rsid w:val="00307BEF"/>
    <w:rsid w:val="003207BD"/>
    <w:rsid w:val="00332973"/>
    <w:rsid w:val="003775B6"/>
    <w:rsid w:val="003B4252"/>
    <w:rsid w:val="003C66B0"/>
    <w:rsid w:val="003D05FB"/>
    <w:rsid w:val="003F6789"/>
    <w:rsid w:val="00400542"/>
    <w:rsid w:val="00405BBF"/>
    <w:rsid w:val="00424562"/>
    <w:rsid w:val="004412CC"/>
    <w:rsid w:val="00442D44"/>
    <w:rsid w:val="00455CA1"/>
    <w:rsid w:val="00475678"/>
    <w:rsid w:val="0048493A"/>
    <w:rsid w:val="00494AA6"/>
    <w:rsid w:val="004A15DD"/>
    <w:rsid w:val="004B76B3"/>
    <w:rsid w:val="004F6968"/>
    <w:rsid w:val="005070E7"/>
    <w:rsid w:val="00542082"/>
    <w:rsid w:val="005B4D0F"/>
    <w:rsid w:val="00617B01"/>
    <w:rsid w:val="0063791F"/>
    <w:rsid w:val="006B0B31"/>
    <w:rsid w:val="006F7AED"/>
    <w:rsid w:val="00706743"/>
    <w:rsid w:val="00745114"/>
    <w:rsid w:val="00747A90"/>
    <w:rsid w:val="00756FA8"/>
    <w:rsid w:val="0077118C"/>
    <w:rsid w:val="007849C0"/>
    <w:rsid w:val="007C1482"/>
    <w:rsid w:val="007C7237"/>
    <w:rsid w:val="007D56C4"/>
    <w:rsid w:val="007D5A07"/>
    <w:rsid w:val="007D6D7F"/>
    <w:rsid w:val="007E719D"/>
    <w:rsid w:val="007F25E4"/>
    <w:rsid w:val="00804C8A"/>
    <w:rsid w:val="00833BED"/>
    <w:rsid w:val="00855192"/>
    <w:rsid w:val="008567F6"/>
    <w:rsid w:val="008D2CF7"/>
    <w:rsid w:val="008D41E8"/>
    <w:rsid w:val="008D7FDC"/>
    <w:rsid w:val="009032F7"/>
    <w:rsid w:val="00903497"/>
    <w:rsid w:val="009121BC"/>
    <w:rsid w:val="009145CD"/>
    <w:rsid w:val="00920501"/>
    <w:rsid w:val="0092283E"/>
    <w:rsid w:val="00930444"/>
    <w:rsid w:val="00974306"/>
    <w:rsid w:val="00993C51"/>
    <w:rsid w:val="009A1C84"/>
    <w:rsid w:val="009A4AA6"/>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97E3B"/>
    <w:rsid w:val="00BB4CA3"/>
    <w:rsid w:val="00C30090"/>
    <w:rsid w:val="00CA0E51"/>
    <w:rsid w:val="00CB1705"/>
    <w:rsid w:val="00D04FD4"/>
    <w:rsid w:val="00D12055"/>
    <w:rsid w:val="00D40444"/>
    <w:rsid w:val="00D57ABB"/>
    <w:rsid w:val="00D67498"/>
    <w:rsid w:val="00D74288"/>
    <w:rsid w:val="00D90E0D"/>
    <w:rsid w:val="00DB7BEC"/>
    <w:rsid w:val="00DC73B6"/>
    <w:rsid w:val="00DD766C"/>
    <w:rsid w:val="00DF1C4E"/>
    <w:rsid w:val="00E35969"/>
    <w:rsid w:val="00E37328"/>
    <w:rsid w:val="00E6311B"/>
    <w:rsid w:val="00E66618"/>
    <w:rsid w:val="00EB3250"/>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ind w:left="574"/>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0830235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21884840">
      <w:bodyDiv w:val="1"/>
      <w:marLeft w:val="0"/>
      <w:marRight w:val="0"/>
      <w:marTop w:val="0"/>
      <w:marBottom w:val="0"/>
      <w:divBdr>
        <w:top w:val="none" w:sz="0" w:space="0" w:color="auto"/>
        <w:left w:val="none" w:sz="0" w:space="0" w:color="auto"/>
        <w:bottom w:val="none" w:sz="0" w:space="0" w:color="auto"/>
        <w:right w:val="none" w:sz="0" w:space="0" w:color="auto"/>
      </w:divBdr>
      <w:divsChild>
        <w:div w:id="1431924950">
          <w:marLeft w:val="-150"/>
          <w:marRight w:val="-150"/>
          <w:marTop w:val="0"/>
          <w:marBottom w:val="120"/>
          <w:divBdr>
            <w:top w:val="none" w:sz="0" w:space="0" w:color="auto"/>
            <w:left w:val="none" w:sz="0" w:space="0" w:color="auto"/>
            <w:bottom w:val="none" w:sz="0" w:space="0" w:color="auto"/>
            <w:right w:val="none" w:sz="0" w:space="0" w:color="auto"/>
          </w:divBdr>
          <w:divsChild>
            <w:div w:id="1062556366">
              <w:marLeft w:val="0"/>
              <w:marRight w:val="0"/>
              <w:marTop w:val="0"/>
              <w:marBottom w:val="0"/>
              <w:divBdr>
                <w:top w:val="none" w:sz="0" w:space="0" w:color="auto"/>
                <w:left w:val="none" w:sz="0" w:space="0" w:color="auto"/>
                <w:bottom w:val="none" w:sz="0" w:space="0" w:color="auto"/>
                <w:right w:val="none" w:sz="0" w:space="0" w:color="auto"/>
              </w:divBdr>
              <w:divsChild>
                <w:div w:id="2247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677583901">
      <w:bodyDiv w:val="1"/>
      <w:marLeft w:val="0"/>
      <w:marRight w:val="0"/>
      <w:marTop w:val="0"/>
      <w:marBottom w:val="0"/>
      <w:divBdr>
        <w:top w:val="none" w:sz="0" w:space="0" w:color="auto"/>
        <w:left w:val="none" w:sz="0" w:space="0" w:color="auto"/>
        <w:bottom w:val="none" w:sz="0" w:space="0" w:color="auto"/>
        <w:right w:val="none" w:sz="0" w:space="0" w:color="auto"/>
      </w:divBdr>
    </w:div>
    <w:div w:id="760180246">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00685615">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22101833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8637296">
      <w:bodyDiv w:val="1"/>
      <w:marLeft w:val="0"/>
      <w:marRight w:val="0"/>
      <w:marTop w:val="0"/>
      <w:marBottom w:val="0"/>
      <w:divBdr>
        <w:top w:val="none" w:sz="0" w:space="0" w:color="auto"/>
        <w:left w:val="none" w:sz="0" w:space="0" w:color="auto"/>
        <w:bottom w:val="none" w:sz="0" w:space="0" w:color="auto"/>
        <w:right w:val="none" w:sz="0" w:space="0" w:color="auto"/>
      </w:divBdr>
      <w:divsChild>
        <w:div w:id="2002074219">
          <w:marLeft w:val="-150"/>
          <w:marRight w:val="-150"/>
          <w:marTop w:val="0"/>
          <w:marBottom w:val="120"/>
          <w:divBdr>
            <w:top w:val="none" w:sz="0" w:space="0" w:color="auto"/>
            <w:left w:val="none" w:sz="0" w:space="0" w:color="auto"/>
            <w:bottom w:val="none" w:sz="0" w:space="0" w:color="auto"/>
            <w:right w:val="none" w:sz="0" w:space="0" w:color="auto"/>
          </w:divBdr>
          <w:divsChild>
            <w:div w:id="673414736">
              <w:marLeft w:val="0"/>
              <w:marRight w:val="0"/>
              <w:marTop w:val="0"/>
              <w:marBottom w:val="0"/>
              <w:divBdr>
                <w:top w:val="none" w:sz="0" w:space="0" w:color="auto"/>
                <w:left w:val="none" w:sz="0" w:space="0" w:color="auto"/>
                <w:bottom w:val="none" w:sz="0" w:space="0" w:color="auto"/>
                <w:right w:val="none" w:sz="0" w:space="0" w:color="auto"/>
              </w:divBdr>
              <w:divsChild>
                <w:div w:id="1591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56494577">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3</Pages>
  <Words>1178</Words>
  <Characters>6835</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20</cp:revision>
  <dcterms:created xsi:type="dcterms:W3CDTF">2025-06-11T13:34:00Z</dcterms:created>
  <dcterms:modified xsi:type="dcterms:W3CDTF">2025-08-29T06:05:00Z</dcterms:modified>
</cp:coreProperties>
</file>